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Phrasal verbs — opérations minières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Phrasal verb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Sens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Exemple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break down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tomber en panne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drilling machine broke down during the night shift.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sort out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résoudre un problème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maintenance team sorted out the issue quickly.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check 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vérifier la situation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supervisor checked on the equipment this morning.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shut down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arrêter une opération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supervisor decided to shut down the plant for safety reasons.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start 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démarrer une machine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technician started up the generator this morning.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step in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intervenir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manager stepped in to resolve the problem.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set 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installer / préparer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technicians set up the drilling equipment.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take over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reprendre la responsabilité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new supervisor took over the shift.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Phrasal verbs — communauté et gestion de projet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Phrasal verb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Sens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Exemple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bring 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mentionner un sujet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community leader brought up the water problem.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follow 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suivre l'avancement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coordinator followed up on the project.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look into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enquêter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company will look into the complaint.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reach out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contacter quelqu'un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team reached out to the village leaders.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come up with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proposer une solution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team came up with a new solution.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run into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rencontrer un problème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team ran into a technical issue.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 over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revoir quelque chose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supervisor went over the safety procedures.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point out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souligner un problème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inspector pointed out a safety risk.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Scénario complet — réunion sur une panne d'équipement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🎭  Dialogue réaliste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David (Operations Manager): Good morning everyone. Yesterday we ran into a serious issue with the conveyor belt system...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Sarah (Maintenance Supervisor): The machine broke down around 10 p.m. We had to shut down the system immediately.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Michael (Safety Officer): I want to point out that the operators followed the correct emergency procedures.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(Dialogue complet fourni en séance — sert de modèle pour le jeu de rôle.)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Récapitulatif des phrasal verbs utilisés</w:t>
      </w:r>
    </w:p>
    <w:p>
      <w:pPr>
        <w:spacing w:after="110"/>
      </w:pPr>
      <w:r>
        <w:rPr>
          <w:i/>
          <w:iCs/>
          <w:color w:val="2B2B2B"/>
        </w:rPr>
        <w:t xml:space="preserve">run into · go over · sort out · break down · shut down · point out · carry out · look into · work on · start up · bring up · deal with · follow up · reach out · set up · check on · come up with · carry on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a856b28b7d84bc072500acd4c217484aa1120b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2026-08-27T21:13:41.135Z</dcterms:created>
  <dcterms:modified xsi:type="dcterms:W3CDTF">2026-08-27T21:13:41.135Z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